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B4" w:rsidRDefault="009A49B4" w:rsidP="009A49B4">
      <w:pPr>
        <w:spacing w:line="360" w:lineRule="exact"/>
        <w:ind w:leftChars="400" w:left="880" w:firstLineChars="100" w:firstLine="2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　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８-３</w:t>
      </w:r>
    </w:p>
    <w:p w:rsidR="009A49B4" w:rsidRPr="003B6C90" w:rsidRDefault="009A49B4" w:rsidP="009A49B4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５　次の学校への引継ぎ事項（転校時・卒業時に記載）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3"/>
        <w:tblW w:w="9497" w:type="dxa"/>
        <w:tblInd w:w="-5" w:type="dxa"/>
        <w:tblLook w:val="04A0" w:firstRow="1" w:lastRow="0" w:firstColumn="1" w:lastColumn="0" w:noHBand="0" w:noVBand="1"/>
      </w:tblPr>
      <w:tblGrid>
        <w:gridCol w:w="1133"/>
        <w:gridCol w:w="426"/>
        <w:gridCol w:w="707"/>
        <w:gridCol w:w="1063"/>
        <w:gridCol w:w="225"/>
        <w:gridCol w:w="157"/>
        <w:gridCol w:w="116"/>
        <w:gridCol w:w="709"/>
        <w:gridCol w:w="278"/>
        <w:gridCol w:w="289"/>
        <w:gridCol w:w="1134"/>
        <w:gridCol w:w="284"/>
        <w:gridCol w:w="156"/>
        <w:gridCol w:w="552"/>
        <w:gridCol w:w="426"/>
        <w:gridCol w:w="143"/>
        <w:gridCol w:w="426"/>
        <w:gridCol w:w="1273"/>
      </w:tblGrid>
      <w:tr w:rsidR="009A49B4" w:rsidRPr="007B7B75" w:rsidTr="00FF49DF">
        <w:trPr>
          <w:trHeight w:val="538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在籍状況</w:t>
            </w:r>
          </w:p>
        </w:tc>
        <w:tc>
          <w:tcPr>
            <w:tcW w:w="2578" w:type="dxa"/>
            <w:gridSpan w:val="5"/>
            <w:vAlign w:val="center"/>
          </w:tcPr>
          <w:p w:rsidR="009A49B4" w:rsidRDefault="009A49B4" w:rsidP="00FF49DF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C62A42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通常の学級</w:t>
            </w:r>
            <w:r w:rsidRPr="00C62A42">
              <w:rPr>
                <w:rFonts w:hint="eastAsia"/>
                <w:sz w:val="21"/>
                <w:szCs w:val="21"/>
              </w:rPr>
              <w:t xml:space="preserve"> 　</w:t>
            </w:r>
          </w:p>
          <w:p w:rsidR="009A49B4" w:rsidRPr="00C62A42" w:rsidRDefault="009A49B4" w:rsidP="00FF49DF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C62A42">
              <w:rPr>
                <w:rFonts w:hint="eastAsia"/>
                <w:sz w:val="21"/>
                <w:szCs w:val="21"/>
              </w:rPr>
              <w:t>□特別支援学級</w:t>
            </w:r>
          </w:p>
        </w:tc>
        <w:tc>
          <w:tcPr>
            <w:tcW w:w="1392" w:type="dxa"/>
            <w:gridSpan w:val="4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通級の利用</w:t>
            </w:r>
          </w:p>
        </w:tc>
        <w:tc>
          <w:tcPr>
            <w:tcW w:w="1574" w:type="dxa"/>
            <w:gridSpan w:val="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 ・ 無</w:t>
            </w:r>
          </w:p>
        </w:tc>
        <w:tc>
          <w:tcPr>
            <w:tcW w:w="154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ＳＣの利用</w:t>
            </w:r>
          </w:p>
        </w:tc>
        <w:tc>
          <w:tcPr>
            <w:tcW w:w="1273" w:type="dxa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 ・ 無</w:t>
            </w:r>
          </w:p>
        </w:tc>
      </w:tr>
      <w:tr w:rsidR="009A49B4" w:rsidRPr="007B7B75" w:rsidTr="00FF49DF">
        <w:trPr>
          <w:trHeight w:val="480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在籍時期</w:t>
            </w:r>
          </w:p>
        </w:tc>
        <w:tc>
          <w:tcPr>
            <w:tcW w:w="2196" w:type="dxa"/>
            <w:gridSpan w:val="3"/>
            <w:vAlign w:val="center"/>
          </w:tcPr>
          <w:p w:rsidR="009A49B4" w:rsidRPr="007B7B75" w:rsidRDefault="009A49B4" w:rsidP="00FF49DF">
            <w:pPr>
              <w:spacing w:line="240" w:lineRule="exact"/>
            </w:pPr>
          </w:p>
        </w:tc>
        <w:tc>
          <w:tcPr>
            <w:tcW w:w="1485" w:type="dxa"/>
            <w:gridSpan w:val="5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通級利用時期</w:t>
            </w:r>
          </w:p>
        </w:tc>
        <w:tc>
          <w:tcPr>
            <w:tcW w:w="1863" w:type="dxa"/>
            <w:gridSpan w:val="4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  <w:tc>
          <w:tcPr>
            <w:tcW w:w="1547" w:type="dxa"/>
            <w:gridSpan w:val="4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ＳＣ利用時期</w:t>
            </w:r>
          </w:p>
        </w:tc>
        <w:tc>
          <w:tcPr>
            <w:tcW w:w="1273" w:type="dxa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</w:tr>
      <w:tr w:rsidR="009A49B4" w:rsidRPr="007B7B75" w:rsidTr="00FF49DF">
        <w:trPr>
          <w:trHeight w:val="480"/>
        </w:trPr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医療情報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病院名</w:t>
            </w:r>
          </w:p>
        </w:tc>
        <w:tc>
          <w:tcPr>
            <w:tcW w:w="3971" w:type="dxa"/>
            <w:gridSpan w:val="8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  <w:tc>
          <w:tcPr>
            <w:tcW w:w="992" w:type="dxa"/>
            <w:gridSpan w:val="3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  <w:r w:rsidRPr="007B7B75">
              <w:rPr>
                <w:rFonts w:hint="eastAsia"/>
              </w:rPr>
              <w:t>主治医</w:t>
            </w:r>
          </w:p>
        </w:tc>
        <w:tc>
          <w:tcPr>
            <w:tcW w:w="2268" w:type="dxa"/>
            <w:gridSpan w:val="4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</w:tr>
      <w:tr w:rsidR="009A49B4" w:rsidRPr="007B7B75" w:rsidTr="00FF49DF">
        <w:trPr>
          <w:trHeight w:val="480"/>
        </w:trPr>
        <w:tc>
          <w:tcPr>
            <w:tcW w:w="1133" w:type="dxa"/>
            <w:vMerge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</w:p>
        </w:tc>
        <w:tc>
          <w:tcPr>
            <w:tcW w:w="1133" w:type="dxa"/>
            <w:gridSpan w:val="2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服薬</w:t>
            </w:r>
          </w:p>
        </w:tc>
        <w:tc>
          <w:tcPr>
            <w:tcW w:w="1288" w:type="dxa"/>
            <w:gridSpan w:val="2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・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無</w:t>
            </w:r>
          </w:p>
        </w:tc>
        <w:tc>
          <w:tcPr>
            <w:tcW w:w="982" w:type="dxa"/>
            <w:gridSpan w:val="3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薬名</w:t>
            </w:r>
          </w:p>
        </w:tc>
        <w:tc>
          <w:tcPr>
            <w:tcW w:w="4961" w:type="dxa"/>
            <w:gridSpan w:val="10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</w:tr>
      <w:tr w:rsidR="009A49B4" w:rsidRPr="007B7B75" w:rsidTr="00FF49DF">
        <w:trPr>
          <w:trHeight w:val="480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診断名</w:t>
            </w:r>
          </w:p>
        </w:tc>
        <w:tc>
          <w:tcPr>
            <w:tcW w:w="1133" w:type="dxa"/>
            <w:gridSpan w:val="2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有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・</w:t>
            </w:r>
            <w:r w:rsidRPr="007B7B75">
              <w:rPr>
                <w:rFonts w:hint="eastAsia"/>
                <w:sz w:val="18"/>
                <w:szCs w:val="18"/>
              </w:rPr>
              <w:t xml:space="preserve"> </w:t>
            </w:r>
            <w:r w:rsidRPr="007B7B75">
              <w:rPr>
                <w:rFonts w:hint="eastAsia"/>
              </w:rPr>
              <w:t>無</w:t>
            </w:r>
          </w:p>
        </w:tc>
        <w:tc>
          <w:tcPr>
            <w:tcW w:w="4255" w:type="dxa"/>
            <w:gridSpan w:val="9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  <w:tc>
          <w:tcPr>
            <w:tcW w:w="1134" w:type="dxa"/>
            <w:gridSpan w:val="3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  <w:r w:rsidRPr="007B7B75">
              <w:rPr>
                <w:rFonts w:hint="eastAsia"/>
              </w:rPr>
              <w:t>診断時期</w:t>
            </w:r>
          </w:p>
        </w:tc>
        <w:tc>
          <w:tcPr>
            <w:tcW w:w="1842" w:type="dxa"/>
            <w:gridSpan w:val="3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</w:tr>
      <w:tr w:rsidR="009A49B4" w:rsidRPr="007B7B75" w:rsidTr="00FF49DF">
        <w:trPr>
          <w:trHeight w:val="480"/>
        </w:trPr>
        <w:tc>
          <w:tcPr>
            <w:tcW w:w="1133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相談機関</w:t>
            </w:r>
          </w:p>
        </w:tc>
        <w:tc>
          <w:tcPr>
            <w:tcW w:w="2694" w:type="dxa"/>
            <w:gridSpan w:val="6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  <w:tc>
          <w:tcPr>
            <w:tcW w:w="1276" w:type="dxa"/>
            <w:gridSpan w:val="3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担当者名</w:t>
            </w:r>
          </w:p>
        </w:tc>
        <w:tc>
          <w:tcPr>
            <w:tcW w:w="1574" w:type="dxa"/>
            <w:gridSpan w:val="3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  <w:tc>
          <w:tcPr>
            <w:tcW w:w="1121" w:type="dxa"/>
            <w:gridSpan w:val="3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相談期間</w:t>
            </w:r>
          </w:p>
        </w:tc>
        <w:tc>
          <w:tcPr>
            <w:tcW w:w="1699" w:type="dxa"/>
            <w:gridSpan w:val="2"/>
            <w:vAlign w:val="center"/>
          </w:tcPr>
          <w:p w:rsidR="009A49B4" w:rsidRPr="007B7B75" w:rsidRDefault="009A49B4" w:rsidP="00FF49DF">
            <w:pPr>
              <w:spacing w:line="240" w:lineRule="exact"/>
              <w:jc w:val="left"/>
            </w:pPr>
          </w:p>
        </w:tc>
      </w:tr>
      <w:tr w:rsidR="009A49B4" w:rsidRPr="007B7B75" w:rsidTr="00FF49DF">
        <w:trPr>
          <w:trHeight w:val="275"/>
        </w:trPr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領域</w:t>
            </w:r>
          </w:p>
        </w:tc>
        <w:tc>
          <w:tcPr>
            <w:tcW w:w="7938" w:type="dxa"/>
            <w:gridSpan w:val="16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項目</w:t>
            </w:r>
            <w:r>
              <w:rPr>
                <w:rFonts w:hint="eastAsia"/>
                <w:b/>
              </w:rPr>
              <w:t>と必要な支援</w:t>
            </w:r>
          </w:p>
        </w:tc>
      </w:tr>
      <w:tr w:rsidR="009A49B4" w:rsidRPr="007B7B75" w:rsidTr="00FF49DF">
        <w:trPr>
          <w:trHeight w:val="2246"/>
        </w:trPr>
        <w:tc>
          <w:tcPr>
            <w:tcW w:w="155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49B4" w:rsidRDefault="009A49B4" w:rsidP="00FF49DF">
            <w:pPr>
              <w:spacing w:line="240" w:lineRule="exact"/>
              <w:jc w:val="left"/>
              <w:rPr>
                <w:spacing w:val="-22"/>
                <w:szCs w:val="21"/>
              </w:rPr>
            </w:pPr>
            <w:r w:rsidRPr="007B7B75">
              <w:rPr>
                <w:rFonts w:hint="eastAsia"/>
                <w:spacing w:val="-22"/>
                <w:szCs w:val="21"/>
              </w:rPr>
              <w:t>コミュニ</w:t>
            </w:r>
          </w:p>
          <w:p w:rsidR="009A49B4" w:rsidRPr="007B7B75" w:rsidRDefault="009A49B4" w:rsidP="00FF49DF">
            <w:pPr>
              <w:spacing w:line="240" w:lineRule="exact"/>
              <w:jc w:val="center"/>
              <w:rPr>
                <w:b/>
              </w:rPr>
            </w:pPr>
            <w:r w:rsidRPr="007B7B75">
              <w:rPr>
                <w:rFonts w:hint="eastAsia"/>
                <w:spacing w:val="-22"/>
                <w:szCs w:val="21"/>
              </w:rPr>
              <w:t>ケーション</w:t>
            </w: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:rsidR="009A49B4" w:rsidRPr="00794BC7" w:rsidRDefault="009A49B4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□友人がいない　　　　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□友人が欲しいと望んでいる　</w:t>
            </w:r>
          </w:p>
          <w:p w:rsidR="009A49B4" w:rsidRPr="00794BC7" w:rsidRDefault="009A49B4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□話せる友人が数名いる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□教師とは話せる　</w:t>
            </w:r>
          </w:p>
          <w:p w:rsidR="009A49B4" w:rsidRPr="00794BC7" w:rsidRDefault="009A49B4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□相談できる人がいる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□表現が拙い　　</w:t>
            </w:r>
          </w:p>
          <w:p w:rsidR="009A49B4" w:rsidRPr="00794BC7" w:rsidRDefault="009A49B4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□ＳＯＳが出しにくい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□困り感の自覚がない　</w:t>
            </w:r>
          </w:p>
          <w:p w:rsidR="009A49B4" w:rsidRPr="00794BC7" w:rsidRDefault="009A49B4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□協力を要請できる　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□相手の感情理解が苦手</w:t>
            </w:r>
          </w:p>
          <w:p w:rsidR="009A49B4" w:rsidRPr="00794BC7" w:rsidRDefault="009A49B4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□字義通り受け取る　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　□親切心がある　　</w:t>
            </w:r>
          </w:p>
          <w:p w:rsidR="009A49B4" w:rsidRPr="00794BC7" w:rsidRDefault="009A49B4" w:rsidP="00FF49DF">
            <w:pPr>
              <w:spacing w:line="300" w:lineRule="exact"/>
              <w:jc w:val="left"/>
            </w:pPr>
            <w:r w:rsidRPr="00794BC7">
              <w:rPr>
                <w:rFonts w:hint="eastAsia"/>
              </w:rPr>
              <w:t xml:space="preserve">□積極的に人と関わる　</w:t>
            </w:r>
            <w:r>
              <w:rPr>
                <w:rFonts w:hint="eastAsia"/>
              </w:rPr>
              <w:t xml:space="preserve">　　　　</w:t>
            </w:r>
            <w:r w:rsidRPr="00794BC7">
              <w:rPr>
                <w:rFonts w:hint="eastAsia"/>
              </w:rPr>
              <w:t xml:space="preserve">　　□受け身で自分から関係を築きにくい</w:t>
            </w:r>
          </w:p>
          <w:p w:rsidR="009A49B4" w:rsidRPr="007B7B75" w:rsidRDefault="009A49B4" w:rsidP="00FF49DF">
            <w:pPr>
              <w:spacing w:line="300" w:lineRule="exact"/>
              <w:jc w:val="left"/>
              <w:rPr>
                <w:b/>
              </w:rPr>
            </w:pPr>
            <w:r w:rsidRPr="00794BC7">
              <w:rPr>
                <w:rFonts w:hint="eastAsia"/>
              </w:rPr>
              <w:t>□偉そう</w:t>
            </w:r>
            <w:r>
              <w:rPr>
                <w:rFonts w:hint="eastAsia"/>
              </w:rPr>
              <w:t>に言う</w:t>
            </w:r>
            <w:r w:rsidRPr="00794BC7">
              <w:rPr>
                <w:rFonts w:hint="eastAsia"/>
              </w:rPr>
              <w:t xml:space="preserve">　</w:t>
            </w:r>
          </w:p>
        </w:tc>
      </w:tr>
      <w:tr w:rsidR="009A49B4" w:rsidRPr="007B7B75" w:rsidTr="00FF49DF">
        <w:trPr>
          <w:trHeight w:val="1453"/>
        </w:trPr>
        <w:tc>
          <w:tcPr>
            <w:tcW w:w="1559" w:type="dxa"/>
            <w:gridSpan w:val="2"/>
            <w:vMerge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gridSpan w:val="16"/>
            <w:shd w:val="clear" w:color="auto" w:fill="auto"/>
          </w:tcPr>
          <w:p w:rsidR="009A49B4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9A49B4" w:rsidRPr="000F7AAD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A49B4" w:rsidRPr="007B7B75" w:rsidTr="00FF49DF">
        <w:trPr>
          <w:trHeight w:val="2200"/>
        </w:trPr>
        <w:tc>
          <w:tcPr>
            <w:tcW w:w="155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  <w:rPr>
                <w:b/>
              </w:rPr>
            </w:pPr>
            <w:r w:rsidRPr="007B7B75">
              <w:rPr>
                <w:rFonts w:hint="eastAsia"/>
              </w:rPr>
              <w:t>学習</w:t>
            </w: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:rsidR="009A49B4" w:rsidRPr="00C44899" w:rsidRDefault="009A49B4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□読みの苦手さがある　　　</w:t>
            </w:r>
            <w:r>
              <w:rPr>
                <w:rFonts w:hint="eastAsia"/>
              </w:rPr>
              <w:t xml:space="preserve">　　　　</w:t>
            </w:r>
            <w:r w:rsidRPr="00C44899">
              <w:rPr>
                <w:rFonts w:hint="eastAsia"/>
              </w:rPr>
              <w:t xml:space="preserve">□書きの苦手さがある　</w:t>
            </w:r>
          </w:p>
          <w:p w:rsidR="009A49B4" w:rsidRPr="00C44899" w:rsidRDefault="009A49B4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□計算の苦手さがある　　　</w:t>
            </w:r>
            <w:r>
              <w:rPr>
                <w:rFonts w:hint="eastAsia"/>
              </w:rPr>
              <w:t xml:space="preserve">　　　　</w:t>
            </w:r>
            <w:r w:rsidRPr="00C44899">
              <w:rPr>
                <w:rFonts w:hint="eastAsia"/>
              </w:rPr>
              <w:t>□漢字や絵など形を捉えにくい</w:t>
            </w:r>
          </w:p>
          <w:p w:rsidR="009A49B4" w:rsidRPr="00C44899" w:rsidRDefault="009A49B4" w:rsidP="00FF49DF">
            <w:pPr>
              <w:spacing w:line="300" w:lineRule="exact"/>
            </w:pPr>
            <w:r w:rsidRPr="00C44899">
              <w:rPr>
                <w:rFonts w:hint="eastAsia"/>
              </w:rPr>
              <w:t>□ノート</w:t>
            </w:r>
            <w:r>
              <w:rPr>
                <w:rFonts w:hint="eastAsia"/>
              </w:rPr>
              <w:t xml:space="preserve">の作成が苦手　</w:t>
            </w:r>
            <w:r w:rsidRPr="00C448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C44899">
              <w:rPr>
                <w:rFonts w:hint="eastAsia"/>
              </w:rPr>
              <w:t>□聞きながら書くことが苦手</w:t>
            </w:r>
          </w:p>
          <w:p w:rsidR="009A49B4" w:rsidRPr="00C44899" w:rsidRDefault="009A49B4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□板書（視写）が遅い　</w:t>
            </w:r>
            <w:r>
              <w:rPr>
                <w:rFonts w:hint="eastAsia"/>
              </w:rPr>
              <w:t xml:space="preserve">　　　　　　</w:t>
            </w:r>
            <w:r w:rsidRPr="00C44899">
              <w:rPr>
                <w:rFonts w:hint="eastAsia"/>
              </w:rPr>
              <w:t>□</w:t>
            </w:r>
            <w:r>
              <w:rPr>
                <w:rFonts w:hint="eastAsia"/>
              </w:rPr>
              <w:t>学習に消極的</w:t>
            </w:r>
          </w:p>
          <w:p w:rsidR="009A49B4" w:rsidRPr="00C44899" w:rsidRDefault="009A49B4" w:rsidP="00FF49DF">
            <w:pPr>
              <w:spacing w:line="300" w:lineRule="exact"/>
            </w:pPr>
            <w:r w:rsidRPr="00C4489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集中しにくい　　　　　　　　　　</w:t>
            </w:r>
            <w:r w:rsidRPr="00C44899">
              <w:rPr>
                <w:rFonts w:hint="eastAsia"/>
              </w:rPr>
              <w:t>□提出期限を守るための段取りが苦手</w:t>
            </w:r>
          </w:p>
          <w:p w:rsidR="009A49B4" w:rsidRPr="00C44899" w:rsidRDefault="009A49B4" w:rsidP="00FF49DF">
            <w:pPr>
              <w:spacing w:line="300" w:lineRule="exact"/>
            </w:pPr>
            <w:r w:rsidRPr="00C44899">
              <w:rPr>
                <w:rFonts w:hint="eastAsia"/>
              </w:rPr>
              <w:t xml:space="preserve">□発表を避ける　　</w:t>
            </w:r>
            <w:r>
              <w:rPr>
                <w:rFonts w:hint="eastAsia"/>
              </w:rPr>
              <w:t xml:space="preserve">　　　　　　　　</w:t>
            </w:r>
            <w:r w:rsidRPr="00C44899">
              <w:rPr>
                <w:rFonts w:hint="eastAsia"/>
              </w:rPr>
              <w:t>□衝動的に発言する</w:t>
            </w:r>
          </w:p>
          <w:p w:rsidR="009A49B4" w:rsidRPr="00C44899" w:rsidRDefault="009A49B4" w:rsidP="00FF49DF">
            <w:pPr>
              <w:spacing w:line="300" w:lineRule="exact"/>
              <w:jc w:val="left"/>
              <w:rPr>
                <w:b/>
              </w:rPr>
            </w:pPr>
            <w:r w:rsidRPr="00C44899">
              <w:rPr>
                <w:rFonts w:hint="eastAsia"/>
              </w:rPr>
              <w:t>□筆記用具やプリント等がなくなりやすい</w:t>
            </w:r>
          </w:p>
        </w:tc>
      </w:tr>
      <w:tr w:rsidR="009A49B4" w:rsidRPr="000F7AAD" w:rsidTr="00FF49DF">
        <w:trPr>
          <w:trHeight w:val="1464"/>
        </w:trPr>
        <w:tc>
          <w:tcPr>
            <w:tcW w:w="1559" w:type="dxa"/>
            <w:gridSpan w:val="2"/>
            <w:vMerge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gridSpan w:val="16"/>
            <w:shd w:val="clear" w:color="auto" w:fill="auto"/>
          </w:tcPr>
          <w:p w:rsidR="009A49B4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9A49B4" w:rsidRPr="000F7AAD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A49B4" w:rsidRPr="00C44899" w:rsidTr="00FF49DF">
        <w:trPr>
          <w:trHeight w:val="2200"/>
        </w:trPr>
        <w:tc>
          <w:tcPr>
            <w:tcW w:w="155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20" w:lineRule="exact"/>
              <w:jc w:val="center"/>
              <w:rPr>
                <w:rFonts w:hAnsi="HG丸ｺﾞｼｯｸM-PRO"/>
              </w:rPr>
            </w:pPr>
            <w:r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 xml:space="preserve">　　　　　　　　　　　　　　　　　　　　　　　　　</w:t>
            </w:r>
            <w:r w:rsidRPr="007B7B75">
              <w:rPr>
                <w:rFonts w:hint="eastAsia"/>
              </w:rPr>
              <w:t>日常生活</w:t>
            </w: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:rsidR="009A49B4" w:rsidRPr="006C6F73" w:rsidRDefault="009A49B4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□指導されても同じことを繰り返す　</w:t>
            </w:r>
            <w:r>
              <w:rPr>
                <w:rFonts w:hint="eastAsia"/>
              </w:rPr>
              <w:t xml:space="preserve">　　</w:t>
            </w:r>
            <w:r w:rsidRPr="006C6F73">
              <w:rPr>
                <w:rFonts w:hint="eastAsia"/>
              </w:rPr>
              <w:t xml:space="preserve">□集中が難しい　　</w:t>
            </w:r>
          </w:p>
          <w:p w:rsidR="009A49B4" w:rsidRPr="006C6F73" w:rsidRDefault="009A49B4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□指示が通りにくい　　　　</w:t>
            </w:r>
            <w:r>
              <w:rPr>
                <w:rFonts w:hint="eastAsia"/>
              </w:rPr>
              <w:t xml:space="preserve">　　　　　　</w:t>
            </w:r>
            <w:r w:rsidRPr="006C6F73">
              <w:rPr>
                <w:rFonts w:hint="eastAsia"/>
              </w:rPr>
              <w:t>□集団活動より一人を好む</w:t>
            </w:r>
          </w:p>
          <w:p w:rsidR="009A49B4" w:rsidRPr="006C6F73" w:rsidRDefault="009A49B4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□自傷・他害がある　　　　</w:t>
            </w:r>
            <w:r>
              <w:rPr>
                <w:rFonts w:hint="eastAsia"/>
              </w:rPr>
              <w:t xml:space="preserve">　　　　　　</w:t>
            </w:r>
            <w:r w:rsidRPr="006C6F73">
              <w:rPr>
                <w:rFonts w:hint="eastAsia"/>
              </w:rPr>
              <w:t xml:space="preserve">□不器用さがある　</w:t>
            </w:r>
          </w:p>
          <w:p w:rsidR="009A49B4" w:rsidRPr="006C6F73" w:rsidRDefault="009A49B4" w:rsidP="00FF49DF">
            <w:pPr>
              <w:spacing w:line="300" w:lineRule="exact"/>
            </w:pPr>
            <w:r w:rsidRPr="006C6F73">
              <w:rPr>
                <w:rFonts w:hint="eastAsia"/>
              </w:rPr>
              <w:t xml:space="preserve">□衝動性が強い　　　　　</w:t>
            </w:r>
            <w:r>
              <w:rPr>
                <w:rFonts w:hint="eastAsia"/>
              </w:rPr>
              <w:t xml:space="preserve">　　　　</w:t>
            </w:r>
            <w:r w:rsidRPr="006C6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6C6F73">
              <w:rPr>
                <w:rFonts w:hint="eastAsia"/>
              </w:rPr>
              <w:t xml:space="preserve">□こだわりがある　</w:t>
            </w:r>
          </w:p>
          <w:p w:rsidR="009A49B4" w:rsidRPr="006C6F73" w:rsidRDefault="009A49B4" w:rsidP="00FF49DF">
            <w:pPr>
              <w:spacing w:line="300" w:lineRule="exact"/>
            </w:pPr>
            <w:r w:rsidRPr="006C6F73">
              <w:rPr>
                <w:rFonts w:hint="eastAsia"/>
              </w:rPr>
              <w:t>□ゲーム等の物質や人に依存しやすい</w:t>
            </w:r>
            <w:r>
              <w:rPr>
                <w:rFonts w:hint="eastAsia"/>
              </w:rPr>
              <w:t xml:space="preserve">　　</w:t>
            </w:r>
            <w:r w:rsidRPr="006C6F73">
              <w:rPr>
                <w:rFonts w:hint="eastAsia"/>
              </w:rPr>
              <w:t>□</w:t>
            </w:r>
            <w:r>
              <w:rPr>
                <w:rFonts w:hint="eastAsia"/>
              </w:rPr>
              <w:t>マイペースである</w:t>
            </w:r>
          </w:p>
          <w:p w:rsidR="009A49B4" w:rsidRPr="006C6F73" w:rsidRDefault="009A49B4" w:rsidP="00FF49DF">
            <w:pPr>
              <w:spacing w:line="300" w:lineRule="exact"/>
            </w:pPr>
            <w:r w:rsidRPr="006C6F73">
              <w:rPr>
                <w:rFonts w:hint="eastAsia"/>
              </w:rPr>
              <w:t>□</w:t>
            </w:r>
            <w:r>
              <w:rPr>
                <w:rFonts w:hint="eastAsia"/>
              </w:rPr>
              <w:t>礼儀正しい</w:t>
            </w:r>
            <w:r w:rsidRPr="006C6F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Pr="006C6F73">
              <w:rPr>
                <w:rFonts w:hint="eastAsia"/>
              </w:rPr>
              <w:t>□</w:t>
            </w:r>
            <w:r>
              <w:rPr>
                <w:rFonts w:hint="eastAsia"/>
              </w:rPr>
              <w:t>感覚過敏・鈍麻がある</w:t>
            </w:r>
          </w:p>
          <w:p w:rsidR="009A49B4" w:rsidRPr="00C44899" w:rsidRDefault="009A49B4" w:rsidP="00FF49DF">
            <w:pPr>
              <w:spacing w:line="300" w:lineRule="exact"/>
              <w:rPr>
                <w:b/>
              </w:rPr>
            </w:pPr>
            <w:r w:rsidRPr="006C6F73">
              <w:rPr>
                <w:rFonts w:hint="eastAsia"/>
              </w:rPr>
              <w:t>□</w:t>
            </w:r>
            <w:r>
              <w:rPr>
                <w:rFonts w:hint="eastAsia"/>
              </w:rPr>
              <w:t>友人の援助を借りやすい</w:t>
            </w:r>
            <w:r w:rsidRPr="006C6F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6C6F73">
              <w:rPr>
                <w:rFonts w:hint="eastAsia"/>
              </w:rPr>
              <w:t>□</w:t>
            </w:r>
            <w:r>
              <w:rPr>
                <w:rFonts w:hint="eastAsia"/>
              </w:rPr>
              <w:t>友人の援助が借りにくい</w:t>
            </w:r>
          </w:p>
        </w:tc>
      </w:tr>
      <w:tr w:rsidR="009A49B4" w:rsidRPr="000F7AAD" w:rsidTr="00FF49DF">
        <w:trPr>
          <w:trHeight w:val="1568"/>
        </w:trPr>
        <w:tc>
          <w:tcPr>
            <w:tcW w:w="1559" w:type="dxa"/>
            <w:gridSpan w:val="2"/>
            <w:vMerge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gridSpan w:val="16"/>
            <w:shd w:val="clear" w:color="auto" w:fill="auto"/>
          </w:tcPr>
          <w:p w:rsidR="009A49B4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9A49B4" w:rsidRPr="000F7AAD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:rsidR="009A49B4" w:rsidRPr="006C6F73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360" w:lineRule="exact"/>
        <w:ind w:leftChars="400" w:left="880" w:firstLineChars="3100" w:firstLine="7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８-４</w:t>
      </w:r>
    </w:p>
    <w:p w:rsidR="009A49B4" w:rsidRPr="003B6C90" w:rsidRDefault="009A49B4" w:rsidP="009A49B4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次の学校への引継ぎ事項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3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9A49B4" w:rsidRPr="007B7B75" w:rsidTr="00FF49DF">
        <w:trPr>
          <w:trHeight w:val="405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領域</w:t>
            </w:r>
          </w:p>
        </w:tc>
        <w:tc>
          <w:tcPr>
            <w:tcW w:w="7938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  <w:r w:rsidRPr="007B7B75">
              <w:rPr>
                <w:rFonts w:hint="eastAsia"/>
                <w:b/>
              </w:rPr>
              <w:t>項目</w:t>
            </w:r>
            <w:r>
              <w:rPr>
                <w:rFonts w:hint="eastAsia"/>
                <w:b/>
              </w:rPr>
              <w:t>と必要な支援</w:t>
            </w:r>
          </w:p>
        </w:tc>
      </w:tr>
      <w:tr w:rsidR="009A49B4" w:rsidRPr="007B7B75" w:rsidTr="00FF49DF">
        <w:trPr>
          <w:trHeight w:val="2246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9A49B4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感情</w:t>
            </w:r>
          </w:p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  <w:spacing w:val="-22"/>
              </w:rPr>
              <w:t>コントロール</w:t>
            </w:r>
          </w:p>
        </w:tc>
        <w:tc>
          <w:tcPr>
            <w:tcW w:w="7938" w:type="dxa"/>
            <w:vAlign w:val="center"/>
          </w:tcPr>
          <w:p w:rsidR="009A49B4" w:rsidRPr="00790D02" w:rsidRDefault="009A49B4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□ストレスを抱えやすい　　　　</w:t>
            </w:r>
            <w:r>
              <w:rPr>
                <w:rFonts w:hint="eastAsia"/>
              </w:rPr>
              <w:t xml:space="preserve">　　</w:t>
            </w:r>
            <w:r w:rsidRPr="00790D02">
              <w:rPr>
                <w:rFonts w:hint="eastAsia"/>
              </w:rPr>
              <w:t xml:space="preserve">□カッとなりやすい　　</w:t>
            </w:r>
          </w:p>
          <w:p w:rsidR="009A49B4" w:rsidRPr="00790D02" w:rsidRDefault="009A49B4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□穏やか　　　　　　　　　　　</w:t>
            </w:r>
            <w:r>
              <w:rPr>
                <w:rFonts w:hint="eastAsia"/>
              </w:rPr>
              <w:t xml:space="preserve">　　</w:t>
            </w:r>
            <w:r w:rsidRPr="00790D02">
              <w:rPr>
                <w:rFonts w:hint="eastAsia"/>
              </w:rPr>
              <w:t xml:space="preserve">□不安を抱えやすい　</w:t>
            </w:r>
          </w:p>
          <w:p w:rsidR="009A49B4" w:rsidRPr="00790D02" w:rsidRDefault="009A49B4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□フラッシュバックがある　　</w:t>
            </w:r>
            <w:r>
              <w:rPr>
                <w:rFonts w:hint="eastAsia"/>
              </w:rPr>
              <w:t xml:space="preserve">　</w:t>
            </w:r>
            <w:r w:rsidRPr="00790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90D02">
              <w:rPr>
                <w:rFonts w:hint="eastAsia"/>
              </w:rPr>
              <w:t>□想定外が起こると不安定になる</w:t>
            </w:r>
          </w:p>
          <w:p w:rsidR="009A49B4" w:rsidRPr="00790D02" w:rsidRDefault="009A49B4" w:rsidP="00FF49DF">
            <w:pPr>
              <w:spacing w:line="300" w:lineRule="exact"/>
            </w:pPr>
            <w:r w:rsidRPr="00790D02">
              <w:rPr>
                <w:rFonts w:hint="eastAsia"/>
              </w:rPr>
              <w:t>□自己中心性が強い</w:t>
            </w:r>
            <w:r>
              <w:rPr>
                <w:rFonts w:hint="eastAsia"/>
              </w:rPr>
              <w:t xml:space="preserve">　　　　　　　　</w:t>
            </w:r>
            <w:r w:rsidRPr="00790D02">
              <w:rPr>
                <w:rFonts w:hint="eastAsia"/>
              </w:rPr>
              <w:t xml:space="preserve">□幼さがある　　　　　</w:t>
            </w:r>
          </w:p>
          <w:p w:rsidR="009A49B4" w:rsidRPr="00790D02" w:rsidRDefault="009A49B4" w:rsidP="00FF49DF">
            <w:pPr>
              <w:spacing w:line="300" w:lineRule="exact"/>
            </w:pPr>
            <w:r w:rsidRPr="00790D02">
              <w:rPr>
                <w:rFonts w:hint="eastAsia"/>
              </w:rPr>
              <w:t>□自分の感情に気づきにくい</w:t>
            </w:r>
            <w:r>
              <w:rPr>
                <w:rFonts w:hint="eastAsia"/>
              </w:rPr>
              <w:t xml:space="preserve">　　　　</w:t>
            </w:r>
            <w:r w:rsidRPr="00790D02">
              <w:rPr>
                <w:rFonts w:hint="eastAsia"/>
              </w:rPr>
              <w:t>□感情の切り替えが</w:t>
            </w:r>
            <w:r>
              <w:rPr>
                <w:rFonts w:hint="eastAsia"/>
              </w:rPr>
              <w:t>しにくい</w:t>
            </w:r>
            <w:r w:rsidRPr="00790D02">
              <w:rPr>
                <w:rFonts w:hint="eastAsia"/>
              </w:rPr>
              <w:t xml:space="preserve">　　　　　　　</w:t>
            </w:r>
          </w:p>
          <w:p w:rsidR="009A49B4" w:rsidRPr="00790D02" w:rsidRDefault="009A49B4" w:rsidP="00FF49DF">
            <w:pPr>
              <w:spacing w:line="300" w:lineRule="exact"/>
            </w:pPr>
            <w:r w:rsidRPr="00790D02">
              <w:rPr>
                <w:rFonts w:hint="eastAsia"/>
              </w:rPr>
              <w:t xml:space="preserve">□相手の言動を被害的・猜疑的・攻撃的に捉えやすい　　</w:t>
            </w:r>
          </w:p>
          <w:p w:rsidR="009A49B4" w:rsidRPr="00790D02" w:rsidRDefault="009A49B4" w:rsidP="00FF49DF">
            <w:pPr>
              <w:spacing w:line="300" w:lineRule="exact"/>
              <w:rPr>
                <w:rFonts w:hAnsi="HG丸ｺﾞｼｯｸM-PRO"/>
              </w:rPr>
            </w:pPr>
            <w:r w:rsidRPr="00790D02">
              <w:rPr>
                <w:rFonts w:hint="eastAsia"/>
              </w:rPr>
              <w:t>□自分の感情を話すのが苦手</w:t>
            </w:r>
          </w:p>
        </w:tc>
      </w:tr>
      <w:tr w:rsidR="009A49B4" w:rsidRPr="000F7AAD" w:rsidTr="00FF49DF">
        <w:trPr>
          <w:trHeight w:val="1453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9A49B4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9A49B4" w:rsidRPr="000F7AAD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A49B4" w:rsidRPr="00C44899" w:rsidTr="00FF49DF">
        <w:trPr>
          <w:trHeight w:val="1553"/>
        </w:trPr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jc w:val="center"/>
            </w:pPr>
            <w:r w:rsidRPr="007B7B75">
              <w:rPr>
                <w:rFonts w:hint="eastAsia"/>
              </w:rPr>
              <w:t>本人の</w:t>
            </w:r>
          </w:p>
          <w:p w:rsidR="009A49B4" w:rsidRPr="007B7B75" w:rsidRDefault="009A49B4" w:rsidP="00FF49DF">
            <w:pPr>
              <w:spacing w:line="220" w:lineRule="exact"/>
              <w:jc w:val="center"/>
              <w:rPr>
                <w:rFonts w:hAnsi="HG丸ｺﾞｼｯｸM-PRO"/>
              </w:rPr>
            </w:pPr>
            <w:r w:rsidRPr="007B7B75">
              <w:rPr>
                <w:rFonts w:hint="eastAsia"/>
              </w:rPr>
              <w:t>特性理解</w:t>
            </w:r>
          </w:p>
        </w:tc>
        <w:tc>
          <w:tcPr>
            <w:tcW w:w="7938" w:type="dxa"/>
            <w:vAlign w:val="center"/>
          </w:tcPr>
          <w:p w:rsidR="009A49B4" w:rsidRPr="00552916" w:rsidRDefault="009A49B4" w:rsidP="00FF49DF">
            <w:pPr>
              <w:spacing w:line="300" w:lineRule="exact"/>
            </w:pPr>
            <w:r w:rsidRPr="00552916">
              <w:rPr>
                <w:rFonts w:hint="eastAsia"/>
              </w:rPr>
              <w:t>□本人告知を受け、診断名を知っている　　□本を読むなど学ぼうとしている</w:t>
            </w:r>
          </w:p>
          <w:p w:rsidR="009A49B4" w:rsidRPr="00552916" w:rsidRDefault="009A49B4" w:rsidP="00FF49DF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Pr="00552916">
              <w:rPr>
                <w:rFonts w:hint="eastAsia"/>
              </w:rPr>
              <w:t xml:space="preserve">診断名は知らないが、特性は知っている　</w:t>
            </w:r>
            <w:r>
              <w:rPr>
                <w:rFonts w:hint="eastAsia"/>
              </w:rPr>
              <w:t>□</w:t>
            </w:r>
            <w:r w:rsidRPr="00552916">
              <w:rPr>
                <w:rFonts w:hint="eastAsia"/>
              </w:rPr>
              <w:t>障害特性を特に気にしていない</w:t>
            </w:r>
          </w:p>
          <w:p w:rsidR="009A49B4" w:rsidRPr="00552916" w:rsidRDefault="009A49B4" w:rsidP="00FF49DF">
            <w:pPr>
              <w:spacing w:line="300" w:lineRule="exact"/>
            </w:pPr>
            <w:r w:rsidRPr="00552916">
              <w:rPr>
                <w:rFonts w:hint="eastAsia"/>
              </w:rPr>
              <w:t>□診断名も特性も知らない　　　　□障害特性・診断名を友人には話している</w:t>
            </w:r>
          </w:p>
          <w:p w:rsidR="009A49B4" w:rsidRPr="00552916" w:rsidRDefault="009A49B4" w:rsidP="00FF49DF">
            <w:pPr>
              <w:spacing w:line="300" w:lineRule="exact"/>
            </w:pPr>
            <w:r w:rsidRPr="00552916">
              <w:rPr>
                <w:rFonts w:hint="eastAsia"/>
              </w:rPr>
              <w:t>□診断を前向きにとらえている　　□診断名を誰にも言っていない</w:t>
            </w:r>
          </w:p>
          <w:p w:rsidR="009A49B4" w:rsidRPr="007B7B75" w:rsidRDefault="009A49B4" w:rsidP="00FF49DF">
            <w:pPr>
              <w:spacing w:line="300" w:lineRule="exact"/>
              <w:rPr>
                <w:sz w:val="20"/>
                <w:szCs w:val="20"/>
              </w:rPr>
            </w:pPr>
            <w:r w:rsidRPr="00552916">
              <w:rPr>
                <w:rFonts w:hint="eastAsia"/>
              </w:rPr>
              <w:t xml:space="preserve">□診断を悲観的にとらえている　　　　　　</w:t>
            </w:r>
          </w:p>
        </w:tc>
      </w:tr>
      <w:tr w:rsidR="009A49B4" w:rsidRPr="000F7AAD" w:rsidTr="00FF49DF">
        <w:trPr>
          <w:trHeight w:val="1122"/>
        </w:trPr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9A49B4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＜必要な配慮・支援＞</w:t>
            </w:r>
          </w:p>
          <w:p w:rsidR="009A49B4" w:rsidRPr="000F7AAD" w:rsidRDefault="009A49B4" w:rsidP="00FF49DF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A49B4" w:rsidRPr="007B7B75" w:rsidTr="00FF49DF">
        <w:trPr>
          <w:trHeight w:val="1280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9A49B4" w:rsidRDefault="009A49B4" w:rsidP="00FF49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部活動・</w:t>
            </w:r>
          </w:p>
          <w:p w:rsidR="009A49B4" w:rsidRPr="007B7B75" w:rsidRDefault="009A49B4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本人の趣味・</w:t>
            </w:r>
          </w:p>
          <w:p w:rsidR="009A49B4" w:rsidRPr="007B7B75" w:rsidRDefault="009A49B4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得意なこと</w:t>
            </w:r>
          </w:p>
        </w:tc>
        <w:tc>
          <w:tcPr>
            <w:tcW w:w="7938" w:type="dxa"/>
          </w:tcPr>
          <w:p w:rsidR="009A49B4" w:rsidRPr="004C5F57" w:rsidRDefault="009A49B4" w:rsidP="00FF49DF">
            <w:pPr>
              <w:spacing w:line="440" w:lineRule="exact"/>
              <w:rPr>
                <w:rFonts w:hAnsi="HG丸ｺﾞｼｯｸM-PRO"/>
                <w:sz w:val="24"/>
                <w:szCs w:val="24"/>
                <w:u w:val="single"/>
              </w:rPr>
            </w:pPr>
            <w:r w:rsidRPr="004C5F57">
              <w:rPr>
                <w:rFonts w:hAnsi="HG丸ｺﾞｼｯｸM-PRO" w:hint="eastAsia"/>
                <w:sz w:val="24"/>
                <w:szCs w:val="24"/>
                <w:u w:val="single"/>
              </w:rPr>
              <w:t>所属部活動名:</w:t>
            </w:r>
            <w:r>
              <w:rPr>
                <w:rFonts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C5F57">
              <w:rPr>
                <w:rFonts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Pr="004C5F57">
              <w:rPr>
                <w:rFonts w:hAnsi="HG丸ｺﾞｼｯｸM-PRO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9A49B4" w:rsidRPr="007B7B75" w:rsidTr="00FF49DF">
        <w:trPr>
          <w:trHeight w:val="845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本人の希望</w:t>
            </w:r>
          </w:p>
          <w:p w:rsidR="009A49B4" w:rsidRPr="007B7B75" w:rsidRDefault="009A49B4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(将来の夢)</w:t>
            </w:r>
          </w:p>
        </w:tc>
        <w:tc>
          <w:tcPr>
            <w:tcW w:w="7938" w:type="dxa"/>
          </w:tcPr>
          <w:p w:rsidR="009A49B4" w:rsidRPr="007B7B75" w:rsidRDefault="009A49B4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9A49B4" w:rsidRPr="007B7B75" w:rsidTr="00FF49DF">
        <w:trPr>
          <w:trHeight w:val="845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保護者の希望</w:t>
            </w:r>
          </w:p>
        </w:tc>
        <w:tc>
          <w:tcPr>
            <w:tcW w:w="7938" w:type="dxa"/>
          </w:tcPr>
          <w:p w:rsidR="009A49B4" w:rsidRPr="007B7B75" w:rsidRDefault="009A49B4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9A49B4" w:rsidRPr="007B7B75" w:rsidTr="00FF49DF">
        <w:trPr>
          <w:trHeight w:val="826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9A49B4" w:rsidRPr="007B7B75" w:rsidRDefault="009A49B4" w:rsidP="00FF49DF">
            <w:pPr>
              <w:spacing w:line="240" w:lineRule="exact"/>
              <w:rPr>
                <w:sz w:val="20"/>
                <w:szCs w:val="20"/>
              </w:rPr>
            </w:pPr>
            <w:r w:rsidRPr="007B7B75">
              <w:rPr>
                <w:rFonts w:hint="eastAsia"/>
                <w:sz w:val="20"/>
                <w:szCs w:val="20"/>
              </w:rPr>
              <w:t>検査等その他参考になる</w:t>
            </w:r>
            <w:r>
              <w:rPr>
                <w:rFonts w:hint="eastAsia"/>
                <w:sz w:val="20"/>
                <w:szCs w:val="20"/>
              </w:rPr>
              <w:t>事</w:t>
            </w:r>
          </w:p>
        </w:tc>
        <w:tc>
          <w:tcPr>
            <w:tcW w:w="7938" w:type="dxa"/>
          </w:tcPr>
          <w:p w:rsidR="009A49B4" w:rsidRPr="007B7B75" w:rsidRDefault="009A49B4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</w:tbl>
    <w:p w:rsidR="009A49B4" w:rsidRPr="000E61A5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C497" wp14:editId="2D87B31E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5743575" cy="8286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28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49B4" w:rsidRPr="00A96673" w:rsidRDefault="009A49B4" w:rsidP="009A49B4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color w:val="000000" w:themeColor="text1"/>
                              </w:rPr>
                            </w:pPr>
                            <w:r w:rsidRPr="00A96673">
                              <w:rPr>
                                <w:rFonts w:hAnsi="HG丸ｺﾞｼｯｸM-PRO" w:hint="eastAsia"/>
                                <w:color w:val="000000" w:themeColor="text1"/>
                              </w:rPr>
                              <w:t>※保護者の</w:t>
                            </w:r>
                            <w:r w:rsidRPr="00A96673">
                              <w:rPr>
                                <w:rFonts w:hAnsi="HG丸ｺﾞｼｯｸM-PRO"/>
                                <w:color w:val="000000" w:themeColor="text1"/>
                              </w:rPr>
                              <w:t>方へ</w:t>
                            </w:r>
                          </w:p>
                          <w:p w:rsidR="009A49B4" w:rsidRPr="00A96673" w:rsidRDefault="009A49B4" w:rsidP="009A49B4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hAnsi="HG丸ｺﾞｼｯｸM-PRO"/>
                                <w:color w:val="000000" w:themeColor="text1"/>
                              </w:rPr>
                            </w:pPr>
                            <w:r w:rsidRPr="00A96673">
                              <w:rPr>
                                <w:rFonts w:hAnsi="HG丸ｺﾞｼｯｸM-PRO" w:hint="eastAsia"/>
                                <w:color w:val="000000" w:themeColor="text1"/>
                              </w:rPr>
                              <w:t xml:space="preserve">進学先(転校先)へ、サポートファイルの提出を希望しますか？　</w:t>
                            </w:r>
                            <w:r w:rsidRPr="002D069B">
                              <w:rPr>
                                <w:rFonts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（はい ・ いいえ）</w:t>
                            </w:r>
                          </w:p>
                          <w:p w:rsidR="009A49B4" w:rsidRPr="002D069B" w:rsidRDefault="009A49B4" w:rsidP="009A49B4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6673">
                              <w:rPr>
                                <w:rFonts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はい」の方は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、下の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同意欄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署名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  <w:p w:rsidR="009A49B4" w:rsidRPr="002D069B" w:rsidRDefault="009A49B4" w:rsidP="009A49B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いいえ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方は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、後日</w:t>
                            </w:r>
                            <w:r w:rsidR="006317B8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</w:t>
                            </w:r>
                            <w:bookmarkStart w:id="0" w:name="_GoBack"/>
                            <w:bookmarkEnd w:id="0"/>
                            <w:r w:rsidRPr="002D069B">
                              <w:rPr>
                                <w:rFonts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から原本をお返しします</w:t>
                            </w:r>
                            <w:r w:rsidRPr="002D069B">
                              <w:rPr>
                                <w:rFonts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9C497" id="角丸四角形 10" o:spid="_x0000_s1026" style="position:absolute;left:0;text-align:left;margin-left:0;margin-top:4.05pt;width:452.25pt;height:6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" filled="f" strokecolor="windowText" strokeweight="1pt">
                <v:stroke joinstyle="miter"/>
                <v:textbox inset="0,0,0,0">
                  <w:txbxContent>
                    <w:p w:rsidR="009A49B4" w:rsidRPr="00A96673" w:rsidRDefault="009A49B4" w:rsidP="009A49B4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color w:val="000000" w:themeColor="text1"/>
                        </w:rPr>
                      </w:pPr>
                      <w:r w:rsidRPr="00A96673">
                        <w:rPr>
                          <w:rFonts w:hAnsi="HG丸ｺﾞｼｯｸM-PRO" w:hint="eastAsia"/>
                          <w:color w:val="000000" w:themeColor="text1"/>
                        </w:rPr>
                        <w:t>※保護者の</w:t>
                      </w:r>
                      <w:r w:rsidRPr="00A96673">
                        <w:rPr>
                          <w:rFonts w:hAnsi="HG丸ｺﾞｼｯｸM-PRO"/>
                          <w:color w:val="000000" w:themeColor="text1"/>
                        </w:rPr>
                        <w:t>方へ</w:t>
                      </w:r>
                    </w:p>
                    <w:p w:rsidR="009A49B4" w:rsidRPr="00A96673" w:rsidRDefault="009A49B4" w:rsidP="009A49B4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hAnsi="HG丸ｺﾞｼｯｸM-PRO"/>
                          <w:color w:val="000000" w:themeColor="text1"/>
                        </w:rPr>
                      </w:pPr>
                      <w:r w:rsidRPr="00A96673">
                        <w:rPr>
                          <w:rFonts w:hAnsi="HG丸ｺﾞｼｯｸM-PRO" w:hint="eastAsia"/>
                          <w:color w:val="000000" w:themeColor="text1"/>
                        </w:rPr>
                        <w:t xml:space="preserve">進学先(転校先)へ、サポートファイルの提出を希望しますか？　</w:t>
                      </w:r>
                      <w:r w:rsidRPr="002D069B">
                        <w:rPr>
                          <w:rFonts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（はい ・ いいえ）</w:t>
                      </w:r>
                    </w:p>
                    <w:p w:rsidR="009A49B4" w:rsidRPr="002D069B" w:rsidRDefault="009A49B4" w:rsidP="009A49B4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A96673">
                        <w:rPr>
                          <w:rFonts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はい」の方は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、下の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同意欄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署名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お願いします。</w:t>
                      </w:r>
                    </w:p>
                    <w:p w:rsidR="009A49B4" w:rsidRPr="002D069B" w:rsidRDefault="009A49B4" w:rsidP="009A49B4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いいえ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方は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、後日</w:t>
                      </w:r>
                      <w:r w:rsidR="006317B8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学校</w:t>
                      </w:r>
                      <w:bookmarkStart w:id="1" w:name="_GoBack"/>
                      <w:bookmarkEnd w:id="1"/>
                      <w:r w:rsidRPr="002D069B">
                        <w:rPr>
                          <w:rFonts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から原本をお返しします</w:t>
                      </w:r>
                      <w:r w:rsidRPr="002D069B">
                        <w:rPr>
                          <w:rFonts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F4CB5" wp14:editId="7C5E882D">
                <wp:simplePos x="0" y="0"/>
                <wp:positionH relativeFrom="margin">
                  <wp:posOffset>213360</wp:posOffset>
                </wp:positionH>
                <wp:positionV relativeFrom="paragraph">
                  <wp:posOffset>17780</wp:posOffset>
                </wp:positionV>
                <wp:extent cx="5695950" cy="8667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667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49B4" w:rsidRDefault="009A49B4" w:rsidP="009A49B4">
                            <w:pPr>
                              <w:spacing w:line="26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上記記載内容を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高等学校</w:t>
                            </w:r>
                            <w:r w:rsidRPr="00516534">
                              <w:rPr>
                                <w:rFonts w:hint="eastAsia"/>
                                <w:b/>
                                <w:color w:val="000000" w:themeColor="text1"/>
                                <w:u w:val="wave"/>
                              </w:rPr>
                              <w:t>等に情報提供する事について</w:t>
                            </w:r>
                            <w:r w:rsidRPr="00752B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同意します。</w:t>
                            </w:r>
                          </w:p>
                          <w:p w:rsidR="009A49B4" w:rsidRDefault="009A49B4" w:rsidP="009A49B4">
                            <w:pPr>
                              <w:spacing w:line="260" w:lineRule="exact"/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A97FE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A97FE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ボールペンで</w:t>
                            </w:r>
                            <w:r w:rsidRPr="00A97F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記入してください）</w:t>
                            </w:r>
                          </w:p>
                          <w:p w:rsidR="009A49B4" w:rsidRPr="00A97FEC" w:rsidRDefault="009A49B4" w:rsidP="009A49B4">
                            <w:pPr>
                              <w:spacing w:line="260" w:lineRule="exact"/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A49B4" w:rsidRPr="00752BA8" w:rsidRDefault="009A49B4" w:rsidP="009A49B4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年　　　月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752BA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保護者氏名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F4CB5" id="角丸四角形 11" o:spid="_x0000_s1027" style="position:absolute;left:0;text-align:left;margin-left:16.8pt;margin-top:1.4pt;width:448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" filled="f" strokecolor="windowText" strokeweight="1.5pt">
                <v:stroke joinstyle="miter"/>
                <v:textbox inset="0,0,0,0">
                  <w:txbxContent>
                    <w:p w:rsidR="009A49B4" w:rsidRDefault="009A49B4" w:rsidP="009A49B4">
                      <w:pPr>
                        <w:spacing w:line="26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上記記載内容を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高等学校</w:t>
                      </w:r>
                      <w:r w:rsidRPr="00516534">
                        <w:rPr>
                          <w:rFonts w:hint="eastAsia"/>
                          <w:b/>
                          <w:color w:val="000000" w:themeColor="text1"/>
                          <w:u w:val="wave"/>
                        </w:rPr>
                        <w:t>等に情報提供する事について</w:t>
                      </w:r>
                      <w:r w:rsidRPr="00752BA8">
                        <w:rPr>
                          <w:color w:val="000000" w:themeColor="text1"/>
                          <w:sz w:val="20"/>
                          <w:szCs w:val="20"/>
                        </w:rPr>
                        <w:t>同意します。</w:t>
                      </w:r>
                    </w:p>
                    <w:p w:rsidR="009A49B4" w:rsidRDefault="009A49B4" w:rsidP="009A49B4">
                      <w:pPr>
                        <w:spacing w:line="260" w:lineRule="exact"/>
                        <w:ind w:firstLineChars="100" w:firstLine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A97FE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A97FEC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  <w:u w:val="wave"/>
                        </w:rPr>
                        <w:t>ボールペンで</w:t>
                      </w:r>
                      <w:r w:rsidRPr="00A97FEC">
                        <w:rPr>
                          <w:color w:val="000000" w:themeColor="text1"/>
                          <w:sz w:val="18"/>
                          <w:szCs w:val="18"/>
                        </w:rPr>
                        <w:t>記入してください）</w:t>
                      </w:r>
                    </w:p>
                    <w:p w:rsidR="009A49B4" w:rsidRPr="00A97FEC" w:rsidRDefault="009A49B4" w:rsidP="009A49B4">
                      <w:pPr>
                        <w:spacing w:line="260" w:lineRule="exact"/>
                        <w:ind w:firstLineChars="100" w:firstLine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A49B4" w:rsidRPr="00752BA8" w:rsidRDefault="009A49B4" w:rsidP="009A49B4">
                      <w:pPr>
                        <w:spacing w:line="280" w:lineRule="exact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年　　　月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752BA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保護者氏名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Pr="005F5C8E" w:rsidRDefault="009A49B4" w:rsidP="009A49B4">
      <w:pPr>
        <w:spacing w:line="280" w:lineRule="exact"/>
        <w:rPr>
          <w:b/>
          <w:sz w:val="24"/>
          <w:szCs w:val="24"/>
        </w:rPr>
      </w:pPr>
      <w:r>
        <w:rPr>
          <w:rFonts w:hint="eastAsia"/>
          <w:sz w:val="16"/>
          <w:szCs w:val="16"/>
        </w:rPr>
        <w:t xml:space="preserve">　</w:t>
      </w:r>
      <w:r w:rsidRPr="005F5C8E">
        <w:rPr>
          <w:rFonts w:hint="eastAsia"/>
          <w:b/>
          <w:sz w:val="24"/>
          <w:szCs w:val="24"/>
        </w:rPr>
        <w:t xml:space="preserve">上記記載内容について確認しました。　</w:t>
      </w:r>
    </w:p>
    <w:p w:rsidR="009A49B4" w:rsidRPr="005F5C8E" w:rsidRDefault="009A49B4" w:rsidP="009A49B4">
      <w:pPr>
        <w:spacing w:line="300" w:lineRule="exact"/>
        <w:ind w:firstLineChars="1850" w:firstLine="4442"/>
        <w:rPr>
          <w:b/>
          <w:sz w:val="24"/>
          <w:szCs w:val="24"/>
        </w:rPr>
      </w:pPr>
      <w:r w:rsidRPr="005F5C8E">
        <w:rPr>
          <w:rFonts w:hint="eastAsia"/>
          <w:b/>
          <w:sz w:val="24"/>
          <w:szCs w:val="24"/>
        </w:rPr>
        <w:t xml:space="preserve">学校長名[　　　　　　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Pr="005F5C8E">
        <w:rPr>
          <w:rFonts w:hint="eastAsia"/>
          <w:b/>
          <w:sz w:val="24"/>
          <w:szCs w:val="24"/>
        </w:rPr>
        <w:t>]</w:t>
      </w:r>
    </w:p>
    <w:p w:rsidR="009A49B4" w:rsidRPr="006666F0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p w:rsidR="009A49B4" w:rsidRDefault="009A49B4" w:rsidP="009A49B4">
      <w:pPr>
        <w:spacing w:line="100" w:lineRule="exact"/>
        <w:rPr>
          <w:sz w:val="16"/>
          <w:szCs w:val="16"/>
        </w:rPr>
      </w:pPr>
    </w:p>
    <w:sectPr w:rsidR="009A49B4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4"/>
    <w:rsid w:val="000A0C7F"/>
    <w:rsid w:val="002046A0"/>
    <w:rsid w:val="00216CF6"/>
    <w:rsid w:val="002F278C"/>
    <w:rsid w:val="00366BEB"/>
    <w:rsid w:val="003A59C3"/>
    <w:rsid w:val="004C781A"/>
    <w:rsid w:val="006317B8"/>
    <w:rsid w:val="006E27CB"/>
    <w:rsid w:val="0072374D"/>
    <w:rsid w:val="007739A4"/>
    <w:rsid w:val="00881E46"/>
    <w:rsid w:val="00932920"/>
    <w:rsid w:val="00934EA8"/>
    <w:rsid w:val="009A49B4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D2DF0"/>
  <w15:chartTrackingRefBased/>
  <w15:docId w15:val="{3FBF8E77-1AE6-4733-A1E8-A0D1CD32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9B4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9A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2</cp:revision>
  <dcterms:created xsi:type="dcterms:W3CDTF">2021-02-16T02:33:00Z</dcterms:created>
  <dcterms:modified xsi:type="dcterms:W3CDTF">2023-06-06T05:06:00Z</dcterms:modified>
</cp:coreProperties>
</file>