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5091" w14:textId="4B501634" w:rsidR="00E16477" w:rsidRPr="00964563" w:rsidRDefault="00964563">
      <w:pPr>
        <w:rPr>
          <w:rFonts w:ascii="ＭＳ 明朝" w:eastAsia="ＭＳ 明朝" w:hAnsi="ＭＳ 明朝"/>
          <w:szCs w:val="21"/>
        </w:rPr>
      </w:pPr>
      <w:r w:rsidRPr="00964563">
        <w:rPr>
          <w:rFonts w:ascii="ＭＳ 明朝" w:eastAsia="ＭＳ 明朝" w:hAnsi="ＭＳ 明朝" w:hint="eastAsia"/>
          <w:szCs w:val="21"/>
        </w:rPr>
        <w:t>様式第58号</w:t>
      </w:r>
    </w:p>
    <w:p w14:paraId="263684B9" w14:textId="06E245AC" w:rsidR="00964563" w:rsidRPr="006A609B" w:rsidRDefault="00964563" w:rsidP="00964563">
      <w:pPr>
        <w:jc w:val="center"/>
        <w:rPr>
          <w:rFonts w:ascii="ＭＳ 明朝" w:eastAsia="ＭＳ 明朝" w:hAnsi="ＭＳ 明朝"/>
          <w:sz w:val="24"/>
          <w:szCs w:val="24"/>
        </w:rPr>
      </w:pPr>
      <w:r w:rsidRPr="006A609B">
        <w:rPr>
          <w:rFonts w:ascii="ＭＳ 明朝" w:eastAsia="ＭＳ 明朝" w:hAnsi="ＭＳ 明朝" w:hint="eastAsia"/>
          <w:sz w:val="24"/>
          <w:szCs w:val="24"/>
        </w:rPr>
        <w:t>非　農　地　証　明　願</w:t>
      </w:r>
    </w:p>
    <w:p w14:paraId="43E15D16" w14:textId="37BD00D1" w:rsidR="00964563" w:rsidRPr="00964563" w:rsidRDefault="00964563">
      <w:pPr>
        <w:rPr>
          <w:rFonts w:ascii="ＭＳ 明朝" w:eastAsia="ＭＳ 明朝" w:hAnsi="ＭＳ 明朝"/>
          <w:szCs w:val="21"/>
        </w:rPr>
      </w:pPr>
    </w:p>
    <w:p w14:paraId="68D51403" w14:textId="2875F41A" w:rsidR="00964563" w:rsidRPr="00964563" w:rsidRDefault="00964563" w:rsidP="00964563">
      <w:pPr>
        <w:jc w:val="right"/>
        <w:rPr>
          <w:rFonts w:ascii="ＭＳ 明朝" w:eastAsia="ＭＳ 明朝" w:hAnsi="ＭＳ 明朝"/>
          <w:szCs w:val="21"/>
        </w:rPr>
      </w:pPr>
      <w:r w:rsidRPr="00964563">
        <w:rPr>
          <w:rFonts w:ascii="ＭＳ 明朝" w:eastAsia="ＭＳ 明朝" w:hAnsi="ＭＳ 明朝" w:hint="eastAsia"/>
          <w:szCs w:val="21"/>
        </w:rPr>
        <w:t>年　　月　　日</w:t>
      </w:r>
    </w:p>
    <w:p w14:paraId="5FB5763F" w14:textId="77777777" w:rsidR="006A609B" w:rsidRDefault="006A609B">
      <w:pPr>
        <w:rPr>
          <w:rFonts w:ascii="ＭＳ 明朝" w:eastAsia="ＭＳ 明朝" w:hAnsi="ＭＳ 明朝"/>
          <w:szCs w:val="21"/>
        </w:rPr>
      </w:pPr>
    </w:p>
    <w:p w14:paraId="1B36EE03" w14:textId="4F863949" w:rsidR="00964563" w:rsidRDefault="00964563" w:rsidP="00406E2B">
      <w:pPr>
        <w:ind w:firstLineChars="100" w:firstLine="210"/>
        <w:rPr>
          <w:rFonts w:ascii="ＭＳ 明朝" w:eastAsia="ＭＳ 明朝" w:hAnsi="ＭＳ 明朝"/>
          <w:szCs w:val="21"/>
        </w:rPr>
      </w:pPr>
      <w:r w:rsidRPr="00964563">
        <w:rPr>
          <w:rFonts w:ascii="ＭＳ 明朝" w:eastAsia="ＭＳ 明朝" w:hAnsi="ＭＳ 明朝" w:hint="eastAsia"/>
          <w:szCs w:val="21"/>
        </w:rPr>
        <w:t>加東市農業委員会会長　様</w:t>
      </w:r>
    </w:p>
    <w:p w14:paraId="6B507CA9" w14:textId="77777777" w:rsidR="006A609B" w:rsidRPr="00964563" w:rsidRDefault="006A609B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5103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</w:tblGrid>
      <w:tr w:rsidR="00964563" w14:paraId="063E44AE" w14:textId="77777777" w:rsidTr="00964563">
        <w:trPr>
          <w:trHeight w:val="369"/>
        </w:trPr>
        <w:tc>
          <w:tcPr>
            <w:tcW w:w="5103" w:type="dxa"/>
            <w:gridSpan w:val="2"/>
            <w:vAlign w:val="bottom"/>
          </w:tcPr>
          <w:p w14:paraId="220072BB" w14:textId="1A32B4A8" w:rsidR="00964563" w:rsidRDefault="00964563" w:rsidP="0096456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願出者</w:t>
            </w:r>
          </w:p>
        </w:tc>
      </w:tr>
      <w:tr w:rsidR="00964563" w14:paraId="31E3FE41" w14:textId="77777777" w:rsidTr="00964563">
        <w:trPr>
          <w:trHeight w:val="369"/>
        </w:trPr>
        <w:tc>
          <w:tcPr>
            <w:tcW w:w="1701" w:type="dxa"/>
            <w:vAlign w:val="bottom"/>
          </w:tcPr>
          <w:p w14:paraId="573986C5" w14:textId="659D17E0" w:rsidR="00964563" w:rsidRDefault="00964563" w:rsidP="009645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bottom"/>
          </w:tcPr>
          <w:p w14:paraId="54F40EAE" w14:textId="77777777" w:rsidR="00964563" w:rsidRDefault="00964563" w:rsidP="009645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4563" w14:paraId="109F2FB3" w14:textId="77777777" w:rsidTr="00964563">
        <w:trPr>
          <w:trHeight w:val="369"/>
        </w:trPr>
        <w:tc>
          <w:tcPr>
            <w:tcW w:w="1701" w:type="dxa"/>
            <w:vAlign w:val="bottom"/>
          </w:tcPr>
          <w:p w14:paraId="4E341214" w14:textId="545E161C" w:rsidR="00964563" w:rsidRDefault="00964563" w:rsidP="009645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EA665E1" w14:textId="77777777" w:rsidR="00964563" w:rsidRDefault="00964563" w:rsidP="009645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4563" w14:paraId="3C4F348A" w14:textId="77777777" w:rsidTr="00964563">
        <w:trPr>
          <w:trHeight w:val="369"/>
        </w:trPr>
        <w:tc>
          <w:tcPr>
            <w:tcW w:w="1701" w:type="dxa"/>
            <w:vAlign w:val="bottom"/>
          </w:tcPr>
          <w:p w14:paraId="7A22DAA0" w14:textId="33F92DC9" w:rsidR="00964563" w:rsidRDefault="00964563" w:rsidP="009645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62A3565" w14:textId="77777777" w:rsidR="00964563" w:rsidRDefault="00964563" w:rsidP="009645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64563" w14:paraId="58624E73" w14:textId="77777777" w:rsidTr="00964563">
        <w:trPr>
          <w:trHeight w:val="369"/>
        </w:trPr>
        <w:tc>
          <w:tcPr>
            <w:tcW w:w="1701" w:type="dxa"/>
            <w:vAlign w:val="bottom"/>
          </w:tcPr>
          <w:p w14:paraId="0FEFA1C7" w14:textId="46D8EC28" w:rsidR="00964563" w:rsidRDefault="00964563" w:rsidP="009645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40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71E16EC" w14:textId="77777777" w:rsidR="00964563" w:rsidRDefault="00964563" w:rsidP="0096456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905138" w14:textId="392BB5E0" w:rsidR="00964563" w:rsidRDefault="00964563">
      <w:pPr>
        <w:rPr>
          <w:rFonts w:ascii="ＭＳ 明朝" w:eastAsia="ＭＳ 明朝" w:hAnsi="ＭＳ 明朝"/>
          <w:szCs w:val="21"/>
        </w:rPr>
      </w:pPr>
    </w:p>
    <w:p w14:paraId="5CED2DB6" w14:textId="40B4A6BB" w:rsidR="00964563" w:rsidRDefault="00964563" w:rsidP="0096456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下記の土地は、農地法第２条第１項に規定する農地に該当しないことを証明願います。</w:t>
      </w:r>
    </w:p>
    <w:p w14:paraId="133A24E0" w14:textId="77777777" w:rsidR="00964563" w:rsidRPr="00964563" w:rsidRDefault="00964563">
      <w:pPr>
        <w:rPr>
          <w:rFonts w:ascii="ＭＳ 明朝" w:eastAsia="ＭＳ 明朝" w:hAnsi="ＭＳ 明朝"/>
          <w:szCs w:val="21"/>
        </w:rPr>
      </w:pPr>
    </w:p>
    <w:p w14:paraId="7B1E2D93" w14:textId="33435CA3" w:rsidR="00964563" w:rsidRPr="00964563" w:rsidRDefault="00964563" w:rsidP="0096456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004E35D2" w14:textId="3A45A591" w:rsidR="00964563" w:rsidRDefault="00964563">
      <w:pPr>
        <w:rPr>
          <w:rFonts w:ascii="ＭＳ 明朝" w:eastAsia="ＭＳ 明朝" w:hAnsi="ＭＳ 明朝"/>
          <w:szCs w:val="21"/>
        </w:rPr>
      </w:pPr>
    </w:p>
    <w:p w14:paraId="0870573D" w14:textId="77777777" w:rsidR="00964563" w:rsidRDefault="0096456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2"/>
        <w:gridCol w:w="993"/>
        <w:gridCol w:w="992"/>
        <w:gridCol w:w="2119"/>
      </w:tblGrid>
      <w:tr w:rsidR="006A609B" w:rsidRPr="00964563" w14:paraId="2F6D44E1" w14:textId="77777777" w:rsidTr="00F15E2C">
        <w:tc>
          <w:tcPr>
            <w:tcW w:w="3964" w:type="dxa"/>
            <w:vMerge w:val="restart"/>
            <w:vAlign w:val="center"/>
          </w:tcPr>
          <w:p w14:paraId="03BD0BAB" w14:textId="1A1DEA68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土地の所在・地番</w:t>
            </w:r>
          </w:p>
        </w:tc>
        <w:tc>
          <w:tcPr>
            <w:tcW w:w="1985" w:type="dxa"/>
            <w:gridSpan w:val="2"/>
            <w:vAlign w:val="center"/>
          </w:tcPr>
          <w:p w14:paraId="5F10DC31" w14:textId="4E92218B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992" w:type="dxa"/>
            <w:vMerge w:val="restart"/>
            <w:vAlign w:val="center"/>
          </w:tcPr>
          <w:p w14:paraId="2B1B4013" w14:textId="77777777" w:rsidR="006A609B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  <w:p w14:paraId="24DC22F6" w14:textId="74565360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2119" w:type="dxa"/>
            <w:vMerge w:val="restart"/>
            <w:vAlign w:val="center"/>
          </w:tcPr>
          <w:p w14:paraId="2C360512" w14:textId="7D2622F1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所有権者氏名</w:t>
            </w:r>
          </w:p>
        </w:tc>
      </w:tr>
      <w:tr w:rsidR="006A609B" w:rsidRPr="00964563" w14:paraId="57EBAFB8" w14:textId="77777777" w:rsidTr="00E165AA">
        <w:tc>
          <w:tcPr>
            <w:tcW w:w="3964" w:type="dxa"/>
            <w:vMerge/>
            <w:vAlign w:val="center"/>
          </w:tcPr>
          <w:p w14:paraId="051138CB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BC6432" w14:textId="2B562C5D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登記簿</w:t>
            </w:r>
          </w:p>
        </w:tc>
        <w:tc>
          <w:tcPr>
            <w:tcW w:w="993" w:type="dxa"/>
            <w:vAlign w:val="center"/>
          </w:tcPr>
          <w:p w14:paraId="565C783A" w14:textId="4C1688F5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　況</w:t>
            </w:r>
          </w:p>
        </w:tc>
        <w:tc>
          <w:tcPr>
            <w:tcW w:w="992" w:type="dxa"/>
            <w:vMerge/>
            <w:vAlign w:val="center"/>
          </w:tcPr>
          <w:p w14:paraId="347D2D67" w14:textId="1D17724F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Merge/>
            <w:vAlign w:val="center"/>
          </w:tcPr>
          <w:p w14:paraId="41438FAD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609B" w:rsidRPr="00964563" w14:paraId="576EE212" w14:textId="77777777" w:rsidTr="006A609B">
        <w:trPr>
          <w:trHeight w:val="397"/>
        </w:trPr>
        <w:tc>
          <w:tcPr>
            <w:tcW w:w="3964" w:type="dxa"/>
            <w:vAlign w:val="center"/>
          </w:tcPr>
          <w:p w14:paraId="15BB449B" w14:textId="7114A9E7" w:rsidR="006A609B" w:rsidRPr="00964563" w:rsidRDefault="006A609B" w:rsidP="006A60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92" w:type="dxa"/>
            <w:vAlign w:val="center"/>
          </w:tcPr>
          <w:p w14:paraId="4C43B112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BECD34F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735A63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0F5F55E5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609B" w:rsidRPr="00964563" w14:paraId="647E1CDD" w14:textId="77777777" w:rsidTr="006A609B">
        <w:trPr>
          <w:trHeight w:val="397"/>
        </w:trPr>
        <w:tc>
          <w:tcPr>
            <w:tcW w:w="3964" w:type="dxa"/>
            <w:vAlign w:val="center"/>
          </w:tcPr>
          <w:p w14:paraId="5FD74462" w14:textId="76A7318C" w:rsidR="006A609B" w:rsidRPr="00964563" w:rsidRDefault="006A609B" w:rsidP="006A60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92" w:type="dxa"/>
            <w:vAlign w:val="center"/>
          </w:tcPr>
          <w:p w14:paraId="60674635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4FD3A97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1BD9CCE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52355EAE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A609B" w:rsidRPr="00964563" w14:paraId="04AE3D67" w14:textId="77777777" w:rsidTr="006A609B">
        <w:trPr>
          <w:trHeight w:val="397"/>
        </w:trPr>
        <w:tc>
          <w:tcPr>
            <w:tcW w:w="3964" w:type="dxa"/>
            <w:vAlign w:val="center"/>
          </w:tcPr>
          <w:p w14:paraId="369D4AC2" w14:textId="665EF524" w:rsidR="006A609B" w:rsidRPr="00964563" w:rsidRDefault="006A609B" w:rsidP="006A60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加東市</w:t>
            </w:r>
          </w:p>
        </w:tc>
        <w:tc>
          <w:tcPr>
            <w:tcW w:w="992" w:type="dxa"/>
            <w:vAlign w:val="center"/>
          </w:tcPr>
          <w:p w14:paraId="4B49CD6B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5A4CA6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83B60C9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19" w:type="dxa"/>
            <w:vAlign w:val="center"/>
          </w:tcPr>
          <w:p w14:paraId="28FCC8C0" w14:textId="77777777" w:rsidR="006A609B" w:rsidRPr="00964563" w:rsidRDefault="006A609B" w:rsidP="009645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CED890A" w14:textId="71BA0575" w:rsidR="00964563" w:rsidRDefault="00964563">
      <w:pPr>
        <w:rPr>
          <w:rFonts w:ascii="ＭＳ 明朝" w:eastAsia="ＭＳ 明朝" w:hAnsi="ＭＳ 明朝"/>
          <w:szCs w:val="21"/>
        </w:rPr>
      </w:pPr>
    </w:p>
    <w:p w14:paraId="584E4660" w14:textId="4D349639" w:rsidR="00964563" w:rsidRDefault="006A60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農地でなくなった時期と現況</w:t>
      </w:r>
    </w:p>
    <w:p w14:paraId="58FDF5CE" w14:textId="59E33861" w:rsidR="00964563" w:rsidRDefault="006A60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9EF24B8" w14:textId="66609343" w:rsidR="006A609B" w:rsidRDefault="006A609B">
      <w:pPr>
        <w:rPr>
          <w:rFonts w:ascii="ＭＳ 明朝" w:eastAsia="ＭＳ 明朝" w:hAnsi="ＭＳ 明朝"/>
          <w:szCs w:val="21"/>
        </w:rPr>
      </w:pPr>
    </w:p>
    <w:p w14:paraId="21FE6B40" w14:textId="19394748" w:rsidR="006A609B" w:rsidRDefault="006A60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証明を必要とする理由</w:t>
      </w:r>
    </w:p>
    <w:p w14:paraId="1F099332" w14:textId="7CF6CCF2" w:rsidR="006A609B" w:rsidRDefault="006A60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12D74330" w14:textId="45705A8A" w:rsidR="006A609B" w:rsidRDefault="006A609B">
      <w:pPr>
        <w:rPr>
          <w:rFonts w:ascii="ＭＳ 明朝" w:eastAsia="ＭＳ 明朝" w:hAnsi="ＭＳ 明朝"/>
          <w:szCs w:val="21"/>
        </w:rPr>
      </w:pPr>
    </w:p>
    <w:p w14:paraId="024E419E" w14:textId="6703C65B" w:rsidR="006A609B" w:rsidRDefault="006A609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添付書類</w:t>
      </w:r>
    </w:p>
    <w:p w14:paraId="2E4DA115" w14:textId="467C349B" w:rsidR="006A609B" w:rsidRDefault="006A609B" w:rsidP="00CC5346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C5346">
        <w:rPr>
          <w:rFonts w:ascii="ＭＳ 明朝" w:eastAsia="ＭＳ 明朝" w:hAnsi="ＭＳ 明朝" w:hint="eastAsia"/>
          <w:szCs w:val="21"/>
        </w:rPr>
        <w:t>別紙のとおり</w:t>
      </w:r>
    </w:p>
    <w:p w14:paraId="2A204B3C" w14:textId="77777777" w:rsidR="006A609B" w:rsidRPr="00964563" w:rsidRDefault="006A609B">
      <w:pPr>
        <w:rPr>
          <w:rFonts w:ascii="ＭＳ 明朝" w:eastAsia="ＭＳ 明朝" w:hAnsi="ＭＳ 明朝"/>
          <w:szCs w:val="21"/>
        </w:rPr>
      </w:pPr>
    </w:p>
    <w:sectPr w:rsidR="006A609B" w:rsidRPr="00964563" w:rsidSect="009645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63"/>
    <w:rsid w:val="00406E2B"/>
    <w:rsid w:val="006A609B"/>
    <w:rsid w:val="00964563"/>
    <w:rsid w:val="00CC5346"/>
    <w:rsid w:val="00E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F8294"/>
  <w15:chartTrackingRefBased/>
  <w15:docId w15:val="{20A7E536-C6C4-479A-B79E-751A71CE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00397fujii_y</cp:lastModifiedBy>
  <cp:revision>3</cp:revision>
  <dcterms:created xsi:type="dcterms:W3CDTF">2025-03-11T02:27:00Z</dcterms:created>
  <dcterms:modified xsi:type="dcterms:W3CDTF">2025-03-14T02:58:00Z</dcterms:modified>
</cp:coreProperties>
</file>